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sz w:val="28"/>
        </w:rPr>
        <w:t>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(наименование факультета/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института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680"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567" w:right="68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68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у: «______________________________________________________»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964" w:right="680" w:hanging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tabs>
          <w:tab w:val="clear" w:pos="708"/>
          <w:tab w:val="left" w:pos="0" w:leader="none"/>
        </w:tabs>
        <w:spacing w:lineRule="atLeast" w:line="321"/>
        <w:ind w:right="675" w:hanging="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Направление подготовки __________________________________________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tLeast" w:line="321" w:before="0" w:after="0"/>
        <w:ind w:left="0" w:right="680" w:firstLine="3175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18"/>
          <w:szCs w:val="18"/>
        </w:rPr>
        <w:t>(код и наименование направления подготовки)</w:t>
      </w:r>
    </w:p>
    <w:p>
      <w:pPr>
        <w:pStyle w:val="Normal"/>
        <w:tabs>
          <w:tab w:val="clear" w:pos="708"/>
          <w:tab w:val="left" w:pos="0" w:leader="none"/>
        </w:tabs>
        <w:spacing w:lineRule="atLeast" w:line="321"/>
        <w:ind w:right="675" w:hanging="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ограммы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 xml:space="preserve"> магистратуры ___________________________</w:t>
      </w:r>
    </w:p>
    <w:p>
      <w:pPr>
        <w:pStyle w:val="Normal"/>
        <w:widowControl/>
        <w:tabs>
          <w:tab w:val="clear" w:pos="708"/>
          <w:tab w:val="left" w:pos="4645" w:leader="none"/>
        </w:tabs>
        <w:suppressAutoHyphens w:val="true"/>
        <w:bidi w:val="0"/>
        <w:spacing w:lineRule="atLeast" w:line="321" w:before="0" w:after="0"/>
        <w:ind w:left="0" w:right="680" w:firstLine="5102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направленности)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____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«_____» _________ 202_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202_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LibreOffice/7.0.6.2$Linux_X86_64 LibreOffice_project/00$Build-2</Application>
  <AppVersion>15.0000</AppVersion>
  <Pages>1</Pages>
  <Words>89</Words>
  <Characters>987</Characters>
  <CharactersWithSpaces>1274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2024-04-25T13:44:43Z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