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3A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Информация о результатах приема по</w:t>
      </w:r>
      <w:r w:rsidR="00D82C3A" w:rsidRPr="00D82C3A">
        <w:rPr>
          <w:rFonts w:ascii="Times New Roman" w:hAnsi="Times New Roman" w:cs="Times New Roman"/>
          <w:b/>
          <w:sz w:val="26"/>
          <w:szCs w:val="26"/>
        </w:rPr>
        <w:t xml:space="preserve"> каждому направлению подготовки</w:t>
      </w:r>
    </w:p>
    <w:p w:rsidR="00D82C3A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высшего образования и среднего профессионального образовани</w:t>
      </w:r>
      <w:r w:rsidR="00D82C3A" w:rsidRPr="00D82C3A">
        <w:rPr>
          <w:rFonts w:ascii="Times New Roman" w:hAnsi="Times New Roman" w:cs="Times New Roman"/>
          <w:b/>
          <w:sz w:val="26"/>
          <w:szCs w:val="26"/>
        </w:rPr>
        <w:t>я с различными условиями приема</w:t>
      </w:r>
    </w:p>
    <w:p w:rsidR="00CD5C3C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(на места, финансируемые за счет бюджетных ассигнований федерального бюджета, бюджета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 / среднего балла аттестата в 2019 году</w:t>
      </w:r>
    </w:p>
    <w:p w:rsidR="00D82C3A" w:rsidRPr="00D82C3A" w:rsidRDefault="00D82C3A" w:rsidP="00D82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29"/>
        <w:gridCol w:w="3544"/>
        <w:gridCol w:w="1582"/>
        <w:gridCol w:w="1701"/>
        <w:gridCol w:w="1820"/>
        <w:gridCol w:w="1299"/>
        <w:gridCol w:w="1678"/>
        <w:gridCol w:w="2410"/>
      </w:tblGrid>
      <w:tr w:rsidR="004C6313" w:rsidTr="0067576B">
        <w:tc>
          <w:tcPr>
            <w:tcW w:w="1129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/ направления подготовки</w:t>
            </w:r>
          </w:p>
        </w:tc>
        <w:tc>
          <w:tcPr>
            <w:tcW w:w="1582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498" w:type="dxa"/>
            <w:gridSpan w:val="4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зачисленных, чел.</w:t>
            </w:r>
          </w:p>
        </w:tc>
        <w:tc>
          <w:tcPr>
            <w:tcW w:w="2410" w:type="dxa"/>
            <w:vMerge w:val="restart"/>
          </w:tcPr>
          <w:p w:rsidR="00F2439F" w:rsidRDefault="004C6313" w:rsidP="00F2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сумма набранных баллов по всем вступительным испытаниям </w:t>
            </w:r>
            <w:r w:rsidR="00F2439F">
              <w:rPr>
                <w:rFonts w:ascii="Times New Roman" w:hAnsi="Times New Roman" w:cs="Times New Roman"/>
                <w:sz w:val="24"/>
                <w:szCs w:val="24"/>
              </w:rPr>
              <w:t xml:space="preserve">(с индивидуальными достижениями)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средний балл аттестата</w:t>
            </w:r>
          </w:p>
          <w:p w:rsidR="004C6313" w:rsidRPr="004C6313" w:rsidRDefault="004C6313" w:rsidP="00F2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бюджет)</w:t>
            </w:r>
          </w:p>
        </w:tc>
      </w:tr>
      <w:tr w:rsidR="004C6313" w:rsidTr="0067576B">
        <w:tc>
          <w:tcPr>
            <w:tcW w:w="1129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820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299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678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и/или юридических лиц</w:t>
            </w:r>
          </w:p>
        </w:tc>
        <w:tc>
          <w:tcPr>
            <w:tcW w:w="2410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13" w:rsidTr="0067576B">
        <w:tc>
          <w:tcPr>
            <w:tcW w:w="15163" w:type="dxa"/>
            <w:gridSpan w:val="8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 w:rsidRPr="004C631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4C6313" w:rsidTr="00F2439F">
        <w:tc>
          <w:tcPr>
            <w:tcW w:w="1129" w:type="dxa"/>
            <w:vAlign w:val="center"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3544" w:type="dxa"/>
            <w:vAlign w:val="center"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582" w:type="dxa"/>
          </w:tcPr>
          <w:p w:rsidR="004C6313" w:rsidRPr="004C6313" w:rsidRDefault="004C6313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4C6313" w:rsidRPr="004C6313" w:rsidRDefault="004C6313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0" w:type="dxa"/>
            <w:vAlign w:val="center"/>
          </w:tcPr>
          <w:p w:rsidR="004C6313" w:rsidRPr="004C6313" w:rsidRDefault="004C6313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4C6313" w:rsidRPr="004C6313" w:rsidRDefault="004C6313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4C6313" w:rsidRPr="004C6313" w:rsidRDefault="004C6313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vAlign w:val="center"/>
          </w:tcPr>
          <w:p w:rsidR="004C6313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91,02</w:t>
            </w:r>
          </w:p>
        </w:tc>
      </w:tr>
      <w:tr w:rsidR="004C6313" w:rsidTr="00F2439F">
        <w:tc>
          <w:tcPr>
            <w:tcW w:w="1129" w:type="dxa"/>
            <w:vMerge w:val="restart"/>
            <w:vAlign w:val="center"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544" w:type="dxa"/>
            <w:vMerge w:val="restart"/>
            <w:vAlign w:val="center"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82" w:type="dxa"/>
          </w:tcPr>
          <w:p w:rsidR="004C6313" w:rsidRPr="004C6313" w:rsidRDefault="004C6313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0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vAlign w:val="center"/>
          </w:tcPr>
          <w:p w:rsidR="004C6313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90,89</w:t>
            </w:r>
          </w:p>
        </w:tc>
      </w:tr>
      <w:tr w:rsidR="004C6313" w:rsidTr="00F2439F">
        <w:tc>
          <w:tcPr>
            <w:tcW w:w="1129" w:type="dxa"/>
            <w:vMerge/>
            <w:vAlign w:val="center"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C6313" w:rsidRPr="004C6313" w:rsidRDefault="004C6313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  <w:vAlign w:val="center"/>
          </w:tcPr>
          <w:p w:rsidR="004C6313" w:rsidRPr="004C6313" w:rsidRDefault="004C6313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C6313" w:rsidRPr="004C6313" w:rsidRDefault="004C6313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4C6313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84,83</w:t>
            </w:r>
          </w:p>
        </w:tc>
      </w:tr>
      <w:tr w:rsidR="004C6313" w:rsidTr="00F2439F">
        <w:tc>
          <w:tcPr>
            <w:tcW w:w="1129" w:type="dxa"/>
            <w:vMerge/>
            <w:vAlign w:val="center"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C6313" w:rsidRPr="004C6313" w:rsidRDefault="004C6313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4C6313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88,17</w:t>
            </w:r>
          </w:p>
        </w:tc>
      </w:tr>
      <w:tr w:rsidR="004C6313" w:rsidTr="00F2439F">
        <w:tc>
          <w:tcPr>
            <w:tcW w:w="1129" w:type="dxa"/>
            <w:vAlign w:val="center"/>
          </w:tcPr>
          <w:p w:rsidR="004C6313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3544" w:type="dxa"/>
            <w:vAlign w:val="center"/>
          </w:tcPr>
          <w:p w:rsidR="004C6313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82" w:type="dxa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0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4C6313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</w:tcPr>
          <w:p w:rsidR="004C6313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90,36</w:t>
            </w:r>
          </w:p>
        </w:tc>
      </w:tr>
      <w:tr w:rsidR="0067576B" w:rsidTr="00F2439F">
        <w:tc>
          <w:tcPr>
            <w:tcW w:w="1129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544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92,38</w:t>
            </w:r>
          </w:p>
        </w:tc>
      </w:tr>
      <w:tr w:rsidR="0067576B" w:rsidTr="00F2439F">
        <w:tc>
          <w:tcPr>
            <w:tcW w:w="1129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</w:tr>
      <w:tr w:rsidR="0067576B" w:rsidTr="00F2439F">
        <w:tc>
          <w:tcPr>
            <w:tcW w:w="1129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76B" w:rsidTr="00F2439F">
        <w:tc>
          <w:tcPr>
            <w:tcW w:w="1129" w:type="dxa"/>
            <w:vMerge w:val="restart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544" w:type="dxa"/>
            <w:vMerge w:val="restart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</w:tr>
      <w:tr w:rsidR="0067576B" w:rsidTr="00F2439F">
        <w:tc>
          <w:tcPr>
            <w:tcW w:w="1129" w:type="dxa"/>
            <w:vMerge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76B" w:rsidTr="00F2439F">
        <w:tc>
          <w:tcPr>
            <w:tcW w:w="1129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3544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87,72</w:t>
            </w:r>
          </w:p>
        </w:tc>
      </w:tr>
      <w:tr w:rsidR="0067576B" w:rsidTr="00F2439F">
        <w:tc>
          <w:tcPr>
            <w:tcW w:w="1129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76B" w:rsidTr="00F2439F">
        <w:tc>
          <w:tcPr>
            <w:tcW w:w="1129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3544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89,75</w:t>
            </w:r>
          </w:p>
        </w:tc>
      </w:tr>
      <w:tr w:rsidR="0067576B" w:rsidTr="00F2439F">
        <w:tc>
          <w:tcPr>
            <w:tcW w:w="1129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76B" w:rsidTr="00F2439F">
        <w:tc>
          <w:tcPr>
            <w:tcW w:w="1129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544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  <w:proofErr w:type="spellEnd"/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91,05</w:t>
            </w:r>
          </w:p>
        </w:tc>
      </w:tr>
      <w:tr w:rsidR="0067576B" w:rsidTr="00F2439F">
        <w:tc>
          <w:tcPr>
            <w:tcW w:w="1129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76B" w:rsidTr="00F2439F">
        <w:tc>
          <w:tcPr>
            <w:tcW w:w="1129" w:type="dxa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3544" w:type="dxa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86,32</w:t>
            </w:r>
          </w:p>
        </w:tc>
      </w:tr>
      <w:tr w:rsidR="0067576B" w:rsidTr="00F2439F">
        <w:tc>
          <w:tcPr>
            <w:tcW w:w="1129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40.03.01</w:t>
            </w:r>
          </w:p>
        </w:tc>
        <w:tc>
          <w:tcPr>
            <w:tcW w:w="3544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94,47</w:t>
            </w:r>
          </w:p>
        </w:tc>
      </w:tr>
      <w:tr w:rsidR="0067576B" w:rsidTr="00F2439F">
        <w:tc>
          <w:tcPr>
            <w:tcW w:w="1129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83,05</w:t>
            </w:r>
          </w:p>
        </w:tc>
      </w:tr>
      <w:tr w:rsidR="0067576B" w:rsidTr="00F2439F">
        <w:tc>
          <w:tcPr>
            <w:tcW w:w="1129" w:type="dxa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3544" w:type="dxa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91,56</w:t>
            </w:r>
          </w:p>
        </w:tc>
      </w:tr>
      <w:tr w:rsidR="0067576B" w:rsidTr="00F2439F">
        <w:tc>
          <w:tcPr>
            <w:tcW w:w="1129" w:type="dxa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3544" w:type="dxa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582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97,14</w:t>
            </w:r>
          </w:p>
        </w:tc>
      </w:tr>
      <w:tr w:rsidR="0067576B" w:rsidTr="00F2439F">
        <w:tc>
          <w:tcPr>
            <w:tcW w:w="1129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3544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92,58</w:t>
            </w:r>
          </w:p>
        </w:tc>
      </w:tr>
      <w:tr w:rsidR="0067576B" w:rsidTr="00D30EA9">
        <w:tc>
          <w:tcPr>
            <w:tcW w:w="1129" w:type="dxa"/>
            <w:vMerge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67576B" w:rsidRPr="004C6313" w:rsidRDefault="00D30EA9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82,47</w:t>
            </w:r>
          </w:p>
        </w:tc>
      </w:tr>
      <w:tr w:rsidR="0067576B" w:rsidTr="008332D5">
        <w:tc>
          <w:tcPr>
            <w:tcW w:w="15163" w:type="dxa"/>
            <w:gridSpan w:val="8"/>
          </w:tcPr>
          <w:p w:rsidR="0067576B" w:rsidRPr="0067576B" w:rsidRDefault="0067576B" w:rsidP="0067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6B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магистратуры</w:t>
            </w:r>
          </w:p>
        </w:tc>
      </w:tr>
      <w:tr w:rsidR="0067576B" w:rsidTr="00F2439F">
        <w:tc>
          <w:tcPr>
            <w:tcW w:w="1129" w:type="dxa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3544" w:type="dxa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7576B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7576B" w:rsidTr="00F2439F">
        <w:tc>
          <w:tcPr>
            <w:tcW w:w="1129" w:type="dxa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</w:tc>
        <w:tc>
          <w:tcPr>
            <w:tcW w:w="3544" w:type="dxa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7576B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67576B" w:rsidTr="00F2439F">
        <w:tc>
          <w:tcPr>
            <w:tcW w:w="1129" w:type="dxa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10.04.01</w:t>
            </w:r>
          </w:p>
        </w:tc>
        <w:tc>
          <w:tcPr>
            <w:tcW w:w="3544" w:type="dxa"/>
            <w:vAlign w:val="center"/>
          </w:tcPr>
          <w:p w:rsidR="0067576B" w:rsidRPr="004C6313" w:rsidRDefault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82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7576B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72251" w:rsidTr="00F2439F">
        <w:tc>
          <w:tcPr>
            <w:tcW w:w="1129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544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72251" w:rsidTr="00F2439F">
        <w:tc>
          <w:tcPr>
            <w:tcW w:w="1129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572251" w:rsidTr="00F2439F">
        <w:tc>
          <w:tcPr>
            <w:tcW w:w="1129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3544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572251" w:rsidTr="00F2439F">
        <w:tc>
          <w:tcPr>
            <w:tcW w:w="1129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72251" w:rsidTr="00F2439F">
        <w:tc>
          <w:tcPr>
            <w:tcW w:w="1129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38.04.03</w:t>
            </w:r>
          </w:p>
        </w:tc>
        <w:tc>
          <w:tcPr>
            <w:tcW w:w="3544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572251" w:rsidTr="00F2439F">
        <w:tc>
          <w:tcPr>
            <w:tcW w:w="1129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251" w:rsidTr="00F2439F">
        <w:tc>
          <w:tcPr>
            <w:tcW w:w="1129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3544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572251" w:rsidTr="00F2439F">
        <w:tc>
          <w:tcPr>
            <w:tcW w:w="1129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67576B" w:rsidTr="00F2439F">
        <w:tc>
          <w:tcPr>
            <w:tcW w:w="1129" w:type="dxa"/>
            <w:vAlign w:val="center"/>
          </w:tcPr>
          <w:p w:rsidR="0067576B" w:rsidRPr="004C6313" w:rsidRDefault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</w:tc>
        <w:tc>
          <w:tcPr>
            <w:tcW w:w="3544" w:type="dxa"/>
            <w:vAlign w:val="center"/>
          </w:tcPr>
          <w:p w:rsidR="0067576B" w:rsidRPr="004C6313" w:rsidRDefault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  <w:proofErr w:type="spellEnd"/>
          </w:p>
        </w:tc>
        <w:tc>
          <w:tcPr>
            <w:tcW w:w="1582" w:type="dxa"/>
          </w:tcPr>
          <w:p w:rsidR="0067576B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7576B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vAlign w:val="center"/>
          </w:tcPr>
          <w:p w:rsidR="0067576B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67576B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67576B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7576B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572251" w:rsidTr="00F2439F">
        <w:tc>
          <w:tcPr>
            <w:tcW w:w="1129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3544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572251" w:rsidTr="00F2439F">
        <w:tc>
          <w:tcPr>
            <w:tcW w:w="1129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572251" w:rsidTr="00F2439F">
        <w:tc>
          <w:tcPr>
            <w:tcW w:w="1129" w:type="dxa"/>
            <w:vAlign w:val="center"/>
          </w:tcPr>
          <w:p w:rsidR="00572251" w:rsidRPr="004C6313" w:rsidRDefault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38.04.09</w:t>
            </w:r>
          </w:p>
        </w:tc>
        <w:tc>
          <w:tcPr>
            <w:tcW w:w="3544" w:type="dxa"/>
            <w:vAlign w:val="center"/>
          </w:tcPr>
          <w:p w:rsidR="00572251" w:rsidRPr="004C6313" w:rsidRDefault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1582" w:type="dxa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572251" w:rsidTr="00F2439F">
        <w:tc>
          <w:tcPr>
            <w:tcW w:w="1129" w:type="dxa"/>
            <w:vAlign w:val="center"/>
          </w:tcPr>
          <w:p w:rsidR="00572251" w:rsidRPr="004C6313" w:rsidRDefault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3544" w:type="dxa"/>
            <w:vAlign w:val="center"/>
          </w:tcPr>
          <w:p w:rsidR="00572251" w:rsidRPr="004C6313" w:rsidRDefault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582" w:type="dxa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572251" w:rsidTr="00F2439F">
        <w:tc>
          <w:tcPr>
            <w:tcW w:w="1129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3544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572251" w:rsidTr="00F2439F">
        <w:tc>
          <w:tcPr>
            <w:tcW w:w="1129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72251" w:rsidTr="00F2439F">
        <w:tc>
          <w:tcPr>
            <w:tcW w:w="1129" w:type="dxa"/>
            <w:vAlign w:val="center"/>
          </w:tcPr>
          <w:p w:rsidR="00572251" w:rsidRPr="004C6313" w:rsidRDefault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40.04.04</w:t>
            </w:r>
          </w:p>
        </w:tc>
        <w:tc>
          <w:tcPr>
            <w:tcW w:w="3544" w:type="dxa"/>
            <w:vAlign w:val="center"/>
          </w:tcPr>
          <w:p w:rsidR="00572251" w:rsidRPr="004C6313" w:rsidRDefault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582" w:type="dxa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572251" w:rsidTr="00F2439F">
        <w:tc>
          <w:tcPr>
            <w:tcW w:w="1129" w:type="dxa"/>
            <w:vAlign w:val="center"/>
          </w:tcPr>
          <w:p w:rsidR="00572251" w:rsidRPr="004C6313" w:rsidRDefault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3544" w:type="dxa"/>
            <w:vAlign w:val="center"/>
          </w:tcPr>
          <w:p w:rsidR="00572251" w:rsidRPr="004C6313" w:rsidRDefault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82" w:type="dxa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572251" w:rsidRPr="004C6313" w:rsidRDefault="0057225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72251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72251" w:rsidTr="00C664D9">
        <w:tc>
          <w:tcPr>
            <w:tcW w:w="15163" w:type="dxa"/>
            <w:gridSpan w:val="8"/>
          </w:tcPr>
          <w:p w:rsidR="00572251" w:rsidRPr="00572251" w:rsidRDefault="00572251" w:rsidP="0057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1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подготовки научно-педагогических кадров в аспирантуре</w:t>
            </w:r>
          </w:p>
        </w:tc>
      </w:tr>
      <w:tr w:rsidR="00406A1E" w:rsidTr="00F2439F">
        <w:trPr>
          <w:trHeight w:val="562"/>
        </w:trPr>
        <w:tc>
          <w:tcPr>
            <w:tcW w:w="1129" w:type="dxa"/>
            <w:vAlign w:val="center"/>
          </w:tcPr>
          <w:p w:rsidR="00406A1E" w:rsidRPr="004C6313" w:rsidRDefault="00406A1E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3544" w:type="dxa"/>
            <w:vAlign w:val="center"/>
          </w:tcPr>
          <w:p w:rsidR="00406A1E" w:rsidRPr="004C6313" w:rsidRDefault="00406A1E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82" w:type="dxa"/>
            <w:vAlign w:val="center"/>
          </w:tcPr>
          <w:p w:rsidR="00406A1E" w:rsidRPr="004C6313" w:rsidRDefault="00406A1E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406A1E" w:rsidRPr="004C6313" w:rsidRDefault="00406A1E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vAlign w:val="center"/>
          </w:tcPr>
          <w:p w:rsidR="00406A1E" w:rsidRPr="004C6313" w:rsidRDefault="00406A1E" w:rsidP="0040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406A1E" w:rsidRPr="004C6313" w:rsidRDefault="00406A1E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406A1E" w:rsidRPr="004C6313" w:rsidRDefault="00406A1E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06A1E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06A1E" w:rsidTr="00F2439F">
        <w:trPr>
          <w:trHeight w:val="352"/>
        </w:trPr>
        <w:tc>
          <w:tcPr>
            <w:tcW w:w="1129" w:type="dxa"/>
            <w:vAlign w:val="center"/>
          </w:tcPr>
          <w:p w:rsidR="00406A1E" w:rsidRPr="004C6313" w:rsidRDefault="00406A1E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10.06.01</w:t>
            </w:r>
          </w:p>
        </w:tc>
        <w:tc>
          <w:tcPr>
            <w:tcW w:w="3544" w:type="dxa"/>
            <w:vAlign w:val="center"/>
          </w:tcPr>
          <w:p w:rsidR="00406A1E" w:rsidRPr="004C6313" w:rsidRDefault="00406A1E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82" w:type="dxa"/>
            <w:vAlign w:val="center"/>
          </w:tcPr>
          <w:p w:rsidR="00406A1E" w:rsidRPr="004C6313" w:rsidRDefault="00406A1E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406A1E" w:rsidRPr="004C6313" w:rsidRDefault="00406A1E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406A1E" w:rsidRPr="004C6313" w:rsidRDefault="00406A1E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406A1E" w:rsidRPr="004C6313" w:rsidRDefault="00406A1E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406A1E" w:rsidRPr="004C6313" w:rsidRDefault="00406A1E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06A1E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82C3A" w:rsidTr="00F2439F">
        <w:tc>
          <w:tcPr>
            <w:tcW w:w="1129" w:type="dxa"/>
            <w:vMerge w:val="restart"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3544" w:type="dxa"/>
            <w:vMerge w:val="restart"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20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82C3A" w:rsidRPr="004C6313" w:rsidRDefault="00266F8B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82C3A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82C3A" w:rsidTr="00F2439F">
        <w:tc>
          <w:tcPr>
            <w:tcW w:w="1129" w:type="dxa"/>
            <w:vMerge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82C3A" w:rsidRPr="004C6313" w:rsidRDefault="00266F8B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82C3A" w:rsidRPr="004C6313" w:rsidRDefault="00266F8B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82C3A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C3A" w:rsidTr="00F2439F">
        <w:tc>
          <w:tcPr>
            <w:tcW w:w="1129" w:type="dxa"/>
            <w:vMerge w:val="restart"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3544" w:type="dxa"/>
            <w:vMerge w:val="restart"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1582" w:type="dxa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82C3A" w:rsidRPr="004C6313" w:rsidRDefault="00266F8B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2C3A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82C3A" w:rsidTr="00F2439F">
        <w:tc>
          <w:tcPr>
            <w:tcW w:w="1129" w:type="dxa"/>
            <w:vMerge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82C3A" w:rsidRPr="004C6313" w:rsidRDefault="00266F8B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82C3A" w:rsidRPr="004C6313" w:rsidRDefault="00266F8B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2C3A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C3A" w:rsidTr="00F2439F">
        <w:tc>
          <w:tcPr>
            <w:tcW w:w="1129" w:type="dxa"/>
            <w:vMerge w:val="restart"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3544" w:type="dxa"/>
            <w:vMerge w:val="restart"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82" w:type="dxa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0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82C3A" w:rsidRPr="004C6313" w:rsidRDefault="00266F8B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2C3A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82C3A" w:rsidTr="00F2439F">
        <w:tc>
          <w:tcPr>
            <w:tcW w:w="1129" w:type="dxa"/>
            <w:vMerge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82C3A" w:rsidRPr="004C6313" w:rsidRDefault="00266F8B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82C3A" w:rsidRPr="004C6313" w:rsidRDefault="00266F8B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82C3A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C3A" w:rsidTr="00F2439F">
        <w:tc>
          <w:tcPr>
            <w:tcW w:w="1129" w:type="dxa"/>
            <w:vMerge w:val="restart"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41.06.01</w:t>
            </w:r>
          </w:p>
        </w:tc>
        <w:tc>
          <w:tcPr>
            <w:tcW w:w="3544" w:type="dxa"/>
            <w:vMerge w:val="restart"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582" w:type="dxa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82C3A" w:rsidRPr="004C6313" w:rsidRDefault="00266F8B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2C3A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82C3A" w:rsidTr="00F2439F">
        <w:tc>
          <w:tcPr>
            <w:tcW w:w="1129" w:type="dxa"/>
            <w:vMerge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82C3A" w:rsidRPr="004C6313" w:rsidRDefault="00266F8B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82C3A" w:rsidRPr="004C6313" w:rsidRDefault="00266F8B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82C3A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C3A" w:rsidTr="00F2439F">
        <w:tc>
          <w:tcPr>
            <w:tcW w:w="1129" w:type="dxa"/>
            <w:vMerge w:val="restart"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47.06.01</w:t>
            </w:r>
          </w:p>
        </w:tc>
        <w:tc>
          <w:tcPr>
            <w:tcW w:w="3544" w:type="dxa"/>
            <w:vMerge w:val="restart"/>
            <w:vAlign w:val="center"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582" w:type="dxa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82C3A" w:rsidRPr="004C6313" w:rsidRDefault="00D30EA9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82C3A" w:rsidRPr="004C6313" w:rsidRDefault="00406A1E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2C3A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C3A" w:rsidTr="0067576B">
        <w:tc>
          <w:tcPr>
            <w:tcW w:w="1129" w:type="dxa"/>
            <w:vMerge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82C3A" w:rsidRPr="004C6313" w:rsidRDefault="00D82C3A" w:rsidP="00D8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82C3A" w:rsidRPr="004C6313" w:rsidRDefault="00D30EA9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82C3A" w:rsidRPr="004C6313" w:rsidRDefault="00D82C3A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82C3A" w:rsidRPr="004C6313" w:rsidRDefault="00D30EA9" w:rsidP="00D8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2C3A" w:rsidRPr="004C6313" w:rsidRDefault="00722781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C3A" w:rsidTr="00863B8A">
        <w:tc>
          <w:tcPr>
            <w:tcW w:w="15163" w:type="dxa"/>
            <w:gridSpan w:val="8"/>
          </w:tcPr>
          <w:p w:rsidR="00D82C3A" w:rsidRPr="00D82C3A" w:rsidRDefault="00D82C3A" w:rsidP="00D8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3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266F8B" w:rsidTr="00F2439F">
        <w:tc>
          <w:tcPr>
            <w:tcW w:w="1129" w:type="dxa"/>
            <w:vAlign w:val="center"/>
          </w:tcPr>
          <w:p w:rsidR="00266F8B" w:rsidRPr="004C6313" w:rsidRDefault="00266F8B" w:rsidP="0026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3544" w:type="dxa"/>
            <w:vAlign w:val="center"/>
          </w:tcPr>
          <w:p w:rsidR="00266F8B" w:rsidRPr="004C6313" w:rsidRDefault="00266F8B" w:rsidP="0026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582" w:type="dxa"/>
            <w:vAlign w:val="center"/>
          </w:tcPr>
          <w:p w:rsidR="00266F8B" w:rsidRDefault="00266F8B" w:rsidP="00266F8B">
            <w:pPr>
              <w:jc w:val="center"/>
            </w:pPr>
            <w:r w:rsidRPr="003A07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6F8B" w:rsidRPr="004C6313" w:rsidRDefault="00266F8B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0" w:type="dxa"/>
            <w:vAlign w:val="center"/>
          </w:tcPr>
          <w:p w:rsidR="00266F8B" w:rsidRPr="004C6313" w:rsidRDefault="00406A1E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266F8B" w:rsidRPr="004C6313" w:rsidRDefault="00406A1E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266F8B" w:rsidRPr="004C6313" w:rsidRDefault="00AE39F7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66F8B" w:rsidRPr="004C6313" w:rsidRDefault="00BB38B4" w:rsidP="00AE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266F8B" w:rsidTr="00F2439F">
        <w:tc>
          <w:tcPr>
            <w:tcW w:w="1129" w:type="dxa"/>
            <w:vAlign w:val="center"/>
          </w:tcPr>
          <w:p w:rsidR="00266F8B" w:rsidRPr="004C6313" w:rsidRDefault="00266F8B" w:rsidP="0040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</w:t>
            </w:r>
            <w:r w:rsidR="00406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266F8B" w:rsidRPr="004C6313" w:rsidRDefault="00406A1E" w:rsidP="0026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582" w:type="dxa"/>
            <w:vAlign w:val="center"/>
          </w:tcPr>
          <w:p w:rsidR="00266F8B" w:rsidRDefault="00266F8B" w:rsidP="00266F8B">
            <w:pPr>
              <w:jc w:val="center"/>
            </w:pPr>
            <w:r w:rsidRPr="003A07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6F8B" w:rsidRPr="004C6313" w:rsidRDefault="00406A1E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266F8B" w:rsidRPr="004C6313" w:rsidRDefault="00406A1E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266F8B" w:rsidRPr="004C6313" w:rsidRDefault="00406A1E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266F8B" w:rsidRPr="004C6313" w:rsidRDefault="00AE39F7" w:rsidP="00AE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  <w:vAlign w:val="center"/>
          </w:tcPr>
          <w:p w:rsidR="00266F8B" w:rsidRPr="004C6313" w:rsidRDefault="00AE39F7" w:rsidP="00AE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F8B" w:rsidTr="00F2439F">
        <w:tc>
          <w:tcPr>
            <w:tcW w:w="1129" w:type="dxa"/>
            <w:vAlign w:val="center"/>
          </w:tcPr>
          <w:p w:rsidR="00266F8B" w:rsidRPr="004C6313" w:rsidRDefault="00266F8B" w:rsidP="0026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3544" w:type="dxa"/>
            <w:vAlign w:val="center"/>
          </w:tcPr>
          <w:p w:rsidR="00266F8B" w:rsidRPr="004C6313" w:rsidRDefault="00266F8B" w:rsidP="0026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582" w:type="dxa"/>
            <w:vAlign w:val="center"/>
          </w:tcPr>
          <w:p w:rsidR="00266F8B" w:rsidRDefault="00266F8B" w:rsidP="00266F8B">
            <w:pPr>
              <w:jc w:val="center"/>
            </w:pPr>
            <w:r w:rsidRPr="003A07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6F8B" w:rsidRPr="004C6313" w:rsidRDefault="00266F8B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0" w:type="dxa"/>
            <w:vAlign w:val="center"/>
          </w:tcPr>
          <w:p w:rsidR="00266F8B" w:rsidRPr="004C6313" w:rsidRDefault="00406A1E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266F8B" w:rsidRPr="004C6313" w:rsidRDefault="00406A1E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266F8B" w:rsidRPr="004C6313" w:rsidRDefault="00AE39F7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vAlign w:val="center"/>
          </w:tcPr>
          <w:p w:rsidR="00266F8B" w:rsidRPr="004C6313" w:rsidRDefault="00BB38B4" w:rsidP="00AE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  <w:bookmarkStart w:id="0" w:name="_GoBack"/>
            <w:bookmarkEnd w:id="0"/>
          </w:p>
        </w:tc>
      </w:tr>
      <w:tr w:rsidR="00266F8B" w:rsidTr="00F2439F">
        <w:tc>
          <w:tcPr>
            <w:tcW w:w="1129" w:type="dxa"/>
            <w:vAlign w:val="center"/>
          </w:tcPr>
          <w:p w:rsidR="00266F8B" w:rsidRPr="004C6313" w:rsidRDefault="00266F8B" w:rsidP="0026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544" w:type="dxa"/>
            <w:vAlign w:val="center"/>
          </w:tcPr>
          <w:p w:rsidR="00266F8B" w:rsidRPr="004C6313" w:rsidRDefault="00266F8B" w:rsidP="0026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582" w:type="dxa"/>
            <w:vAlign w:val="center"/>
          </w:tcPr>
          <w:p w:rsidR="00266F8B" w:rsidRDefault="00266F8B" w:rsidP="00266F8B">
            <w:pPr>
              <w:jc w:val="center"/>
            </w:pPr>
            <w:r w:rsidRPr="003A07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6F8B" w:rsidRPr="004C6313" w:rsidRDefault="00406A1E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0" w:type="dxa"/>
            <w:vAlign w:val="center"/>
          </w:tcPr>
          <w:p w:rsidR="00266F8B" w:rsidRPr="004C6313" w:rsidRDefault="00406A1E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266F8B" w:rsidRPr="004C6313" w:rsidRDefault="00406A1E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266F8B" w:rsidRPr="004C6313" w:rsidRDefault="00AE39F7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66F8B" w:rsidRPr="004C6313" w:rsidRDefault="00AE39F7" w:rsidP="00AE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886010" w:rsidTr="00F2439F">
        <w:tc>
          <w:tcPr>
            <w:tcW w:w="1129" w:type="dxa"/>
            <w:vMerge w:val="restart"/>
            <w:vAlign w:val="center"/>
          </w:tcPr>
          <w:p w:rsidR="00886010" w:rsidRPr="004C6313" w:rsidRDefault="00886010" w:rsidP="0026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3544" w:type="dxa"/>
            <w:vMerge w:val="restart"/>
            <w:vAlign w:val="center"/>
          </w:tcPr>
          <w:p w:rsidR="00886010" w:rsidRPr="004C6313" w:rsidRDefault="00886010" w:rsidP="0026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582" w:type="dxa"/>
            <w:vAlign w:val="center"/>
          </w:tcPr>
          <w:p w:rsidR="00886010" w:rsidRDefault="00886010" w:rsidP="00266F8B">
            <w:pPr>
              <w:jc w:val="center"/>
            </w:pPr>
            <w:r w:rsidRPr="003A07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886010" w:rsidRPr="004C6313" w:rsidRDefault="00886010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0" w:type="dxa"/>
            <w:vAlign w:val="center"/>
          </w:tcPr>
          <w:p w:rsidR="00886010" w:rsidRPr="004C6313" w:rsidRDefault="00886010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886010" w:rsidRPr="004C6313" w:rsidRDefault="00886010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886010" w:rsidRPr="004C6313" w:rsidRDefault="00886010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  <w:vAlign w:val="center"/>
          </w:tcPr>
          <w:p w:rsidR="00886010" w:rsidRPr="004C6313" w:rsidRDefault="00886010" w:rsidP="00AE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010" w:rsidTr="00AE39F7">
        <w:tc>
          <w:tcPr>
            <w:tcW w:w="1129" w:type="dxa"/>
            <w:vMerge/>
          </w:tcPr>
          <w:p w:rsidR="00886010" w:rsidRDefault="00886010" w:rsidP="0026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86010" w:rsidRDefault="00886010" w:rsidP="00266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86010" w:rsidRPr="003A0782" w:rsidRDefault="00886010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886010" w:rsidRDefault="00886010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886010" w:rsidRDefault="00886010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886010" w:rsidRDefault="00886010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886010" w:rsidRDefault="00886010" w:rsidP="0026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886010" w:rsidRDefault="00886010" w:rsidP="00AE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6313" w:rsidRPr="004C6313" w:rsidRDefault="004C6313">
      <w:pPr>
        <w:rPr>
          <w:rFonts w:ascii="Times New Roman" w:hAnsi="Times New Roman" w:cs="Times New Roman"/>
          <w:sz w:val="28"/>
          <w:szCs w:val="28"/>
        </w:rPr>
      </w:pPr>
    </w:p>
    <w:sectPr w:rsidR="004C6313" w:rsidRPr="004C6313" w:rsidSect="00F2439F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3"/>
    <w:rsid w:val="001E6CD5"/>
    <w:rsid w:val="00266F8B"/>
    <w:rsid w:val="00406A1E"/>
    <w:rsid w:val="004C6313"/>
    <w:rsid w:val="00572251"/>
    <w:rsid w:val="0067576B"/>
    <w:rsid w:val="00722781"/>
    <w:rsid w:val="00886010"/>
    <w:rsid w:val="00AE39F7"/>
    <w:rsid w:val="00BB38B4"/>
    <w:rsid w:val="00CD5C3C"/>
    <w:rsid w:val="00D30EA9"/>
    <w:rsid w:val="00D82C3A"/>
    <w:rsid w:val="00F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8E2D"/>
  <w15:chartTrackingRefBased/>
  <w15:docId w15:val="{7815A3FE-EE26-44B2-91D9-989FDC38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2021-11-07T22:15:36+00:00</_x0414__x0430__x0442__x0430_>
  </documentManagement>
</p:properties>
</file>

<file path=customXml/itemProps1.xml><?xml version="1.0" encoding="utf-8"?>
<ds:datastoreItem xmlns:ds="http://schemas.openxmlformats.org/officeDocument/2006/customXml" ds:itemID="{D849A84C-2D37-43EB-9781-2D1D0D7D19AF}"/>
</file>

<file path=customXml/itemProps2.xml><?xml version="1.0" encoding="utf-8"?>
<ds:datastoreItem xmlns:ds="http://schemas.openxmlformats.org/officeDocument/2006/customXml" ds:itemID="{71B629F3-57A3-4E83-A0D5-9A0C34F8916E}"/>
</file>

<file path=customXml/itemProps3.xml><?xml version="1.0" encoding="utf-8"?>
<ds:datastoreItem xmlns:ds="http://schemas.openxmlformats.org/officeDocument/2006/customXml" ds:itemID="{B484771E-B09C-45DE-AB04-12CA7A245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Светлана Алексеевна</dc:creator>
  <cp:keywords/>
  <dc:description/>
  <cp:lastModifiedBy>Линькова Светлана Алексеевна</cp:lastModifiedBy>
  <cp:revision>5</cp:revision>
  <cp:lastPrinted>2019-10-25T09:20:00Z</cp:lastPrinted>
  <dcterms:created xsi:type="dcterms:W3CDTF">2019-10-25T07:48:00Z</dcterms:created>
  <dcterms:modified xsi:type="dcterms:W3CDTF">2019-10-28T08:30:00Z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